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04E81" w14:textId="77777777" w:rsidR="00710104" w:rsidRDefault="00710104" w:rsidP="00710104">
      <w:pPr>
        <w:pStyle w:val="Default"/>
        <w:rPr>
          <w:rFonts w:ascii="Bozon" w:hAnsi="Bozon" w:cstheme="minorBidi"/>
          <w:b/>
          <w:bCs/>
          <w:color w:val="00B0F0"/>
          <w:sz w:val="21"/>
          <w:szCs w:val="21"/>
        </w:rPr>
      </w:pPr>
    </w:p>
    <w:p w14:paraId="224A9777" w14:textId="20BA0E73" w:rsidR="00710104" w:rsidRPr="00853993" w:rsidRDefault="00710104" w:rsidP="00710104">
      <w:pPr>
        <w:pStyle w:val="Default"/>
        <w:rPr>
          <w:rFonts w:ascii="Bozon" w:hAnsi="Bozon" w:cstheme="minorBidi"/>
          <w:b/>
          <w:bCs/>
          <w:color w:val="00B0F0"/>
          <w:sz w:val="21"/>
          <w:szCs w:val="21"/>
        </w:rPr>
      </w:pPr>
      <w:r w:rsidRPr="00853993">
        <w:rPr>
          <w:rFonts w:ascii="Bozon" w:hAnsi="Bozon" w:cstheme="minorBidi"/>
          <w:b/>
          <w:bCs/>
          <w:color w:val="00B0F0"/>
          <w:sz w:val="21"/>
          <w:szCs w:val="21"/>
        </w:rPr>
        <w:t xml:space="preserve">FEATURED DEAL </w:t>
      </w:r>
    </w:p>
    <w:p w14:paraId="22A18354" w14:textId="1FADC8F3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>Name:</w:t>
      </w:r>
      <w:r w:rsidRPr="00853993">
        <w:rPr>
          <w:rFonts w:ascii="Bozon" w:hAnsi="Bozon"/>
          <w:color w:val="000000" w:themeColor="text1"/>
          <w:sz w:val="21"/>
          <w:szCs w:val="21"/>
        </w:rPr>
        <w:t xml:space="preserve"> </w:t>
      </w:r>
      <w:proofErr w:type="spellStart"/>
      <w:r w:rsidR="00B94682" w:rsidRPr="00B94682">
        <w:rPr>
          <w:rFonts w:ascii="Bozon" w:hAnsi="Bozon"/>
          <w:color w:val="000000" w:themeColor="text1"/>
          <w:sz w:val="21"/>
          <w:szCs w:val="21"/>
        </w:rPr>
        <w:t>Goldbelly</w:t>
      </w:r>
      <w:proofErr w:type="spellEnd"/>
    </w:p>
    <w:p w14:paraId="2937F1DA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</w:p>
    <w:p w14:paraId="11504EF9" w14:textId="77777777" w:rsidR="00B94682" w:rsidRDefault="00710104" w:rsidP="00710104">
      <w:pPr>
        <w:rPr>
          <w:rFonts w:ascii="Bozon" w:hAnsi="Bozon"/>
          <w:color w:val="7F7F7F" w:themeColor="text1" w:themeTint="80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Offer Title: </w:t>
      </w:r>
    </w:p>
    <w:p w14:paraId="624604D8" w14:textId="7A4056D6" w:rsidR="00710104" w:rsidRPr="00B94682" w:rsidRDefault="00B94682" w:rsidP="00710104">
      <w:pPr>
        <w:rPr>
          <w:rFonts w:ascii="Bozon" w:hAnsi="Bozon"/>
          <w:color w:val="000000" w:themeColor="text1"/>
          <w:sz w:val="21"/>
          <w:szCs w:val="21"/>
        </w:rPr>
      </w:pPr>
      <w:r w:rsidRPr="00B94682">
        <w:rPr>
          <w:rFonts w:ascii="Bozon" w:hAnsi="Bozon"/>
          <w:color w:val="000000" w:themeColor="text1"/>
          <w:sz w:val="21"/>
          <w:szCs w:val="21"/>
        </w:rPr>
        <w:t>Get $20 off your first order of $100 or more.</w:t>
      </w:r>
      <w:r w:rsidRPr="00B94682">
        <w:rPr>
          <w:rFonts w:ascii="Bozon" w:hAnsi="Bozon"/>
          <w:color w:val="000000" w:themeColor="text1"/>
          <w:sz w:val="21"/>
          <w:szCs w:val="21"/>
        </w:rPr>
        <w:br/>
      </w:r>
      <w:r w:rsidRPr="00B94682">
        <w:rPr>
          <w:rFonts w:ascii="Bozon" w:hAnsi="Bozon"/>
          <w:color w:val="000000" w:themeColor="text1"/>
          <w:sz w:val="21"/>
          <w:szCs w:val="21"/>
        </w:rPr>
        <w:br/>
        <w:t xml:space="preserve">Experience some of the best foods from the best restaurants: fried chicken from The Red </w:t>
      </w:r>
      <w:proofErr w:type="spellStart"/>
      <w:r w:rsidRPr="00B94682">
        <w:rPr>
          <w:rFonts w:ascii="Bozon" w:hAnsi="Bozon"/>
          <w:color w:val="000000" w:themeColor="text1"/>
          <w:sz w:val="21"/>
          <w:szCs w:val="21"/>
        </w:rPr>
        <w:t>Chickz</w:t>
      </w:r>
      <w:proofErr w:type="spellEnd"/>
      <w:r w:rsidRPr="00B94682">
        <w:rPr>
          <w:rFonts w:ascii="Bozon" w:hAnsi="Bozon"/>
          <w:color w:val="000000" w:themeColor="text1"/>
          <w:sz w:val="21"/>
          <w:szCs w:val="21"/>
        </w:rPr>
        <w:t>, Fish from Pike's Market, Junior's NY Cheesecake, Liebman's Deli or St. Elmo's famous Shrimp Cocktail.</w:t>
      </w:r>
      <w:r w:rsidRPr="00B94682">
        <w:rPr>
          <w:rFonts w:ascii="Bozon" w:hAnsi="Bozon"/>
          <w:color w:val="000000" w:themeColor="text1"/>
          <w:sz w:val="21"/>
          <w:szCs w:val="21"/>
        </w:rPr>
        <w:br/>
      </w:r>
      <w:r w:rsidRPr="00B94682">
        <w:rPr>
          <w:rFonts w:ascii="Bozon" w:hAnsi="Bozon"/>
          <w:color w:val="000000" w:themeColor="text1"/>
          <w:sz w:val="21"/>
          <w:szCs w:val="21"/>
        </w:rPr>
        <w:br/>
        <w:t>We're not just another food delivery service - we bring you amazing food from many small businesses!</w:t>
      </w:r>
    </w:p>
    <w:p w14:paraId="3334CBB4" w14:textId="77777777" w:rsidR="00710104" w:rsidRPr="00853993" w:rsidRDefault="00710104" w:rsidP="00710104">
      <w:pPr>
        <w:rPr>
          <w:rStyle w:val="offer-termslink"/>
          <w:rFonts w:ascii="Bozon" w:hAnsi="Bozon"/>
          <w:color w:val="007CFF"/>
          <w:sz w:val="21"/>
          <w:szCs w:val="21"/>
          <w:shd w:val="clear" w:color="auto" w:fill="FFFFFF"/>
        </w:rPr>
      </w:pPr>
    </w:p>
    <w:p w14:paraId="0B778E30" w14:textId="21C8245A" w:rsidR="00710104" w:rsidRDefault="00710104" w:rsidP="00710104">
      <w:pPr>
        <w:rPr>
          <w:rFonts w:ascii="Bozon" w:hAnsi="Bozon"/>
          <w:color w:val="7F7F7F" w:themeColor="text1" w:themeTint="80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Redemption URL: </w:t>
      </w:r>
      <w:hyperlink r:id="rId7" w:history="1">
        <w:r w:rsidR="00B94682" w:rsidRPr="00B94682">
          <w:rPr>
            <w:rStyle w:val="Hyperlink"/>
            <w:rFonts w:ascii="Bozon" w:hAnsi="Bozon"/>
            <w:sz w:val="21"/>
            <w:szCs w:val="21"/>
          </w:rPr>
          <w:t>https://goldbelly.pxf.io/c/24547/1976650/13451?subId1=ADD_CVT</w:t>
        </w:r>
      </w:hyperlink>
    </w:p>
    <w:p w14:paraId="2B58D727" w14:textId="77777777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3DD9CD41" w14:textId="7FDEA351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  <w:r>
        <w:rPr>
          <w:rFonts w:ascii="Bozon" w:hAnsi="Bozon"/>
          <w:color w:val="7F7F7F" w:themeColor="text1" w:themeTint="80"/>
          <w:sz w:val="21"/>
          <w:szCs w:val="21"/>
        </w:rPr>
        <w:t>Promo Code:</w:t>
      </w:r>
      <w:r w:rsidR="00B94682">
        <w:rPr>
          <w:rFonts w:ascii="Bozon" w:hAnsi="Bozon"/>
          <w:color w:val="7F7F7F" w:themeColor="text1" w:themeTint="80"/>
          <w:sz w:val="21"/>
          <w:szCs w:val="21"/>
        </w:rPr>
        <w:t xml:space="preserve"> </w:t>
      </w:r>
      <w:r w:rsidR="00B94682" w:rsidRPr="00B94682">
        <w:rPr>
          <w:rFonts w:ascii="Bozon" w:hAnsi="Bozon"/>
          <w:color w:val="000000" w:themeColor="text1"/>
          <w:sz w:val="21"/>
          <w:szCs w:val="21"/>
        </w:rPr>
        <w:t>BELLY20</w:t>
      </w:r>
    </w:p>
    <w:p w14:paraId="180DCD6A" w14:textId="4F55641B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65EC6708" w14:textId="5C781263" w:rsidR="00FD2560" w:rsidRPr="00B94682" w:rsidRDefault="00FD2560" w:rsidP="00710104">
      <w:pPr>
        <w:rPr>
          <w:rFonts w:ascii="Bozon" w:hAnsi="Bozon"/>
          <w:color w:val="000000" w:themeColor="text1"/>
          <w:sz w:val="21"/>
          <w:szCs w:val="21"/>
        </w:rPr>
      </w:pPr>
      <w:r>
        <w:rPr>
          <w:rFonts w:ascii="Bozon" w:hAnsi="Bozon"/>
          <w:color w:val="7F7F7F" w:themeColor="text1" w:themeTint="80"/>
          <w:sz w:val="21"/>
          <w:szCs w:val="21"/>
        </w:rPr>
        <w:t>Redeem Instructions:</w:t>
      </w:r>
      <w:r w:rsidR="00B94682">
        <w:rPr>
          <w:rFonts w:ascii="Bozon" w:hAnsi="Bozon"/>
          <w:color w:val="7F7F7F" w:themeColor="text1" w:themeTint="80"/>
          <w:sz w:val="21"/>
          <w:szCs w:val="21"/>
        </w:rPr>
        <w:t xml:space="preserve"> </w:t>
      </w:r>
      <w:r w:rsidR="00B94682" w:rsidRPr="00B94682">
        <w:rPr>
          <w:rFonts w:ascii="Bozon" w:hAnsi="Bozon"/>
          <w:color w:val="000000" w:themeColor="text1"/>
          <w:sz w:val="21"/>
          <w:szCs w:val="21"/>
        </w:rPr>
        <w:t>To redeem this offer,</w:t>
      </w:r>
      <w:r w:rsidR="00B94682" w:rsidRPr="00B94682">
        <w:rPr>
          <w:rFonts w:ascii="Bozon" w:hAnsi="Bozon"/>
          <w:color w:val="000000" w:themeColor="text1"/>
          <w:sz w:val="21"/>
          <w:szCs w:val="21"/>
        </w:rPr>
        <w:t xml:space="preserve"> click link </w:t>
      </w:r>
      <w:r w:rsidR="00B94682" w:rsidRPr="00B94682">
        <w:rPr>
          <w:rFonts w:ascii="Bozon" w:hAnsi="Bozon"/>
          <w:color w:val="000000" w:themeColor="text1"/>
          <w:sz w:val="21"/>
          <w:szCs w:val="21"/>
        </w:rPr>
        <w:t>and enter promotion code at checkout.</w:t>
      </w:r>
    </w:p>
    <w:p w14:paraId="029756EA" w14:textId="4BA19DD6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7CF574D9" w14:textId="03BA290C" w:rsidR="00FD2560" w:rsidRPr="00853993" w:rsidRDefault="00FD2560" w:rsidP="00710104">
      <w:pPr>
        <w:rPr>
          <w:rFonts w:ascii="Bozon" w:hAnsi="Bozon"/>
          <w:sz w:val="21"/>
          <w:szCs w:val="21"/>
        </w:rPr>
      </w:pPr>
      <w:r>
        <w:rPr>
          <w:rFonts w:ascii="Bozon" w:hAnsi="Bozon"/>
          <w:color w:val="7F7F7F" w:themeColor="text1" w:themeTint="80"/>
          <w:sz w:val="21"/>
          <w:szCs w:val="21"/>
        </w:rPr>
        <w:t>Offer Key:</w:t>
      </w:r>
      <w:r w:rsidR="00B94682">
        <w:rPr>
          <w:rFonts w:ascii="Bozon" w:hAnsi="Bozon"/>
          <w:color w:val="7F7F7F" w:themeColor="text1" w:themeTint="80"/>
          <w:sz w:val="21"/>
          <w:szCs w:val="21"/>
        </w:rPr>
        <w:t xml:space="preserve"> </w:t>
      </w:r>
      <w:r w:rsidR="00B94682" w:rsidRPr="00B94682">
        <w:rPr>
          <w:rFonts w:ascii="Bozon" w:hAnsi="Bozon"/>
          <w:color w:val="000000" w:themeColor="text1"/>
          <w:sz w:val="21"/>
          <w:szCs w:val="21"/>
        </w:rPr>
        <w:t>452444445</w:t>
      </w:r>
    </w:p>
    <w:p w14:paraId="04967A18" w14:textId="77777777" w:rsidR="00710104" w:rsidRPr="00853993" w:rsidRDefault="00710104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06E005B6" w14:textId="77777777" w:rsidR="00B94682" w:rsidRDefault="00710104" w:rsidP="00710104">
      <w:pPr>
        <w:rPr>
          <w:rFonts w:ascii="Bozon" w:hAnsi="Bozon"/>
          <w:color w:val="7F7F7F" w:themeColor="text1" w:themeTint="80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Short Description: </w:t>
      </w:r>
    </w:p>
    <w:p w14:paraId="1BD6961B" w14:textId="2C0CECAA" w:rsidR="00710104" w:rsidRPr="00B94682" w:rsidRDefault="00B94682" w:rsidP="00710104">
      <w:pPr>
        <w:rPr>
          <w:rFonts w:ascii="Bozon" w:hAnsi="Bozon"/>
          <w:color w:val="000000" w:themeColor="text1"/>
          <w:sz w:val="21"/>
          <w:szCs w:val="21"/>
          <w:shd w:val="clear" w:color="auto" w:fill="FFFFFF"/>
        </w:rPr>
      </w:pPr>
      <w:r w:rsidRPr="00B94682">
        <w:rPr>
          <w:rFonts w:ascii="Bozon" w:hAnsi="Bozon"/>
          <w:color w:val="000000" w:themeColor="text1"/>
          <w:sz w:val="21"/>
          <w:szCs w:val="21"/>
        </w:rPr>
        <w:t>We believe that food brings people together, so we've created a place that connects people with their greatest food memories, experiences and desires. We've built a platform that empowers small shops, chefs &amp; restaurants and inspires their passion.</w:t>
      </w:r>
      <w:r w:rsidRPr="00B94682">
        <w:rPr>
          <w:rFonts w:ascii="Bozon" w:hAnsi="Bozon"/>
          <w:color w:val="000000" w:themeColor="text1"/>
          <w:sz w:val="21"/>
          <w:szCs w:val="21"/>
        </w:rPr>
        <w:br/>
      </w:r>
      <w:r w:rsidRPr="00B94682">
        <w:rPr>
          <w:rFonts w:ascii="Bozon" w:hAnsi="Bozon"/>
          <w:color w:val="000000" w:themeColor="text1"/>
          <w:sz w:val="21"/>
          <w:szCs w:val="21"/>
        </w:rPr>
        <w:br/>
        <w:t>Our mission is to bring you comfort through food.</w:t>
      </w:r>
      <w:r w:rsidRPr="00B94682">
        <w:rPr>
          <w:rFonts w:ascii="Bozon" w:hAnsi="Bozon"/>
          <w:color w:val="000000" w:themeColor="text1"/>
          <w:sz w:val="21"/>
          <w:szCs w:val="21"/>
        </w:rPr>
        <w:br/>
        <w:t>Whatever you dream of. Wherever you are.</w:t>
      </w:r>
    </w:p>
    <w:p w14:paraId="124943CE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  <w:shd w:val="clear" w:color="auto" w:fill="FFFFFF"/>
        </w:rPr>
      </w:pPr>
    </w:p>
    <w:p w14:paraId="1FBAFFF1" w14:textId="3A8E076F" w:rsidR="00710104" w:rsidRPr="00853993" w:rsidRDefault="00710104" w:rsidP="00710104">
      <w:pPr>
        <w:rPr>
          <w:rFonts w:ascii="Bozon" w:hAnsi="Bozon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Logo: </w:t>
      </w:r>
      <w:hyperlink r:id="rId8" w:history="1">
        <w:r w:rsidR="00B94682" w:rsidRPr="00B94682">
          <w:rPr>
            <w:rStyle w:val="Hyperlink"/>
            <w:rFonts w:ascii="Bozon" w:hAnsi="Bozon"/>
            <w:sz w:val="21"/>
            <w:szCs w:val="21"/>
          </w:rPr>
          <w:t>https://static.accessdevelopment.com/brand/66fa3ad83c99b4fba0c07c710cdb44d7b1ac58e7/goldbelly-logo.png</w:t>
        </w:r>
      </w:hyperlink>
    </w:p>
    <w:p w14:paraId="63F98CAD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</w:p>
    <w:p w14:paraId="7796B7AA" w14:textId="0EDBA931" w:rsidR="00710104" w:rsidRPr="00853993" w:rsidRDefault="00710104" w:rsidP="00710104">
      <w:pPr>
        <w:rPr>
          <w:rFonts w:ascii="Bozon" w:hAnsi="Bozon" w:cs="Arial"/>
          <w:color w:val="080707"/>
          <w:sz w:val="21"/>
          <w:szCs w:val="21"/>
          <w:shd w:val="clear" w:color="auto" w:fill="FFFFFF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Expiration Date: </w:t>
      </w:r>
      <w:r w:rsidR="00B94682" w:rsidRPr="00B94682">
        <w:rPr>
          <w:rFonts w:ascii="Bozon" w:hAnsi="Bozon"/>
          <w:color w:val="000000" w:themeColor="text1"/>
          <w:sz w:val="21"/>
          <w:szCs w:val="21"/>
        </w:rPr>
        <w:t>10/31/2026</w:t>
      </w:r>
    </w:p>
    <w:p w14:paraId="6C10E765" w14:textId="77777777" w:rsidR="00710104" w:rsidRPr="00853993" w:rsidRDefault="00710104" w:rsidP="00710104">
      <w:pPr>
        <w:rPr>
          <w:rFonts w:ascii="Bozon" w:hAnsi="Bozon" w:cs="Arial"/>
          <w:color w:val="080707"/>
          <w:sz w:val="21"/>
          <w:szCs w:val="21"/>
          <w:shd w:val="clear" w:color="auto" w:fill="FFFFFF"/>
        </w:rPr>
      </w:pPr>
    </w:p>
    <w:p w14:paraId="5F8A0A98" w14:textId="08F3B536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T&amp;C: </w:t>
      </w:r>
      <w:r w:rsidR="00B94682" w:rsidRPr="00B94682">
        <w:rPr>
          <w:rFonts w:ascii="Bozon" w:hAnsi="Bozon"/>
          <w:color w:val="000000" w:themeColor="text1"/>
          <w:sz w:val="21"/>
          <w:szCs w:val="21"/>
        </w:rPr>
        <w:t xml:space="preserve">First time orders only. Powered by Access. Valid only at the location listed. Only one offer may be redeemed per visit. Offer may not be valid with other sales/promotions. Void if altered, transferred, purchased or sold; use for these purposes is illegal and constitutes fraud. Other restrictions may apply. Offers are subject to change without notice. No cash value. © Access Development. All rights reserved. </w:t>
      </w:r>
      <w:hyperlink r:id="rId9" w:tgtFrame="_blank" w:history="1">
        <w:r w:rsidR="00B94682" w:rsidRPr="00B94682">
          <w:rPr>
            <w:rStyle w:val="Hyperlink"/>
            <w:rFonts w:ascii="Bozon" w:hAnsi="Bozon"/>
            <w:sz w:val="21"/>
            <w:szCs w:val="21"/>
          </w:rPr>
          <w:t>www.accessdevelopment.com</w:t>
        </w:r>
      </w:hyperlink>
    </w:p>
    <w:p w14:paraId="4DC561A1" w14:textId="77777777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p w14:paraId="283F335C" w14:textId="77777777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p w14:paraId="1BA20A0B" w14:textId="122D9DB8" w:rsidR="00710104" w:rsidRDefault="00710104" w:rsidP="00710104">
      <w:pPr>
        <w:rPr>
          <w:rFonts w:ascii="Bozon" w:hAnsi="Bozon"/>
          <w:sz w:val="21"/>
          <w:szCs w:val="21"/>
        </w:rPr>
      </w:pPr>
    </w:p>
    <w:p w14:paraId="30EC20ED" w14:textId="77777777" w:rsidR="00403A02" w:rsidRDefault="00403A02" w:rsidP="00710104">
      <w:pPr>
        <w:rPr>
          <w:rFonts w:ascii="Bozon" w:hAnsi="Bozon"/>
          <w:sz w:val="21"/>
          <w:szCs w:val="21"/>
        </w:rPr>
      </w:pPr>
    </w:p>
    <w:p w14:paraId="4564FF91" w14:textId="77777777" w:rsidR="00403A02" w:rsidRDefault="00403A02" w:rsidP="00710104">
      <w:pPr>
        <w:rPr>
          <w:rFonts w:ascii="Bozon" w:hAnsi="Bozon"/>
          <w:sz w:val="21"/>
          <w:szCs w:val="21"/>
        </w:rPr>
      </w:pPr>
    </w:p>
    <w:p w14:paraId="685F7BCB" w14:textId="77777777" w:rsidR="00403A02" w:rsidRDefault="00403A02" w:rsidP="00710104">
      <w:pPr>
        <w:rPr>
          <w:rFonts w:ascii="Bozon" w:hAnsi="Bozon"/>
          <w:sz w:val="21"/>
          <w:szCs w:val="21"/>
        </w:rPr>
      </w:pPr>
    </w:p>
    <w:p w14:paraId="1DF6981D" w14:textId="77777777" w:rsidR="00403A02" w:rsidRDefault="00403A02" w:rsidP="00710104">
      <w:pPr>
        <w:rPr>
          <w:rFonts w:ascii="Bozon" w:hAnsi="Bozon"/>
          <w:sz w:val="21"/>
          <w:szCs w:val="21"/>
        </w:rPr>
      </w:pPr>
    </w:p>
    <w:p w14:paraId="74E7783E" w14:textId="77777777" w:rsidR="00403A02" w:rsidRDefault="00403A02" w:rsidP="00710104">
      <w:pPr>
        <w:rPr>
          <w:rFonts w:ascii="Bozon" w:hAnsi="Bozon"/>
          <w:sz w:val="21"/>
          <w:szCs w:val="21"/>
        </w:rPr>
      </w:pPr>
    </w:p>
    <w:p w14:paraId="7409288B" w14:textId="77777777" w:rsidR="00403A02" w:rsidRDefault="00403A02" w:rsidP="00710104">
      <w:pPr>
        <w:rPr>
          <w:rFonts w:ascii="Bozon" w:hAnsi="Bozon"/>
          <w:sz w:val="21"/>
          <w:szCs w:val="21"/>
        </w:rPr>
      </w:pPr>
    </w:p>
    <w:p w14:paraId="2E77753F" w14:textId="77777777" w:rsidR="00403A02" w:rsidRDefault="00403A02" w:rsidP="00710104">
      <w:pPr>
        <w:rPr>
          <w:rFonts w:ascii="Bozon" w:hAnsi="Bozon"/>
          <w:sz w:val="21"/>
          <w:szCs w:val="21"/>
        </w:rPr>
      </w:pPr>
    </w:p>
    <w:p w14:paraId="3652F3CF" w14:textId="77777777" w:rsidR="00403A02" w:rsidRDefault="00403A02" w:rsidP="00710104">
      <w:pPr>
        <w:rPr>
          <w:rFonts w:ascii="Bozon" w:hAnsi="Bozon"/>
          <w:sz w:val="21"/>
          <w:szCs w:val="21"/>
        </w:rPr>
      </w:pPr>
    </w:p>
    <w:p w14:paraId="2BEB5E79" w14:textId="77777777" w:rsidR="00403A02" w:rsidRPr="00853993" w:rsidRDefault="00403A02" w:rsidP="00710104">
      <w:pPr>
        <w:rPr>
          <w:rFonts w:ascii="Bozon" w:hAnsi="Bozon"/>
          <w:sz w:val="21"/>
          <w:szCs w:val="21"/>
        </w:rPr>
      </w:pPr>
    </w:p>
    <w:p w14:paraId="79184B24" w14:textId="5A19AF80" w:rsidR="00403A02" w:rsidRPr="00403A02" w:rsidRDefault="00403A02" w:rsidP="00403A02">
      <w:pPr>
        <w:spacing w:after="160" w:line="259" w:lineRule="auto"/>
        <w:rPr>
          <w:rFonts w:ascii="Bozon" w:hAnsi="Bozon"/>
          <w:color w:val="222222"/>
          <w:sz w:val="21"/>
          <w:szCs w:val="21"/>
          <w:shd w:val="clear" w:color="auto" w:fill="FFFFFF"/>
        </w:rPr>
      </w:pPr>
      <w:r w:rsidRPr="00403A02">
        <w:rPr>
          <w:rFonts w:ascii="Bozon" w:hAnsi="Bozon"/>
          <w:color w:val="222222"/>
          <w:sz w:val="21"/>
          <w:szCs w:val="21"/>
          <w:shd w:val="clear" w:color="auto" w:fill="FFFFFF"/>
        </w:rPr>
        <w:drawing>
          <wp:inline distT="0" distB="0" distL="0" distR="0" wp14:anchorId="77EA785C" wp14:editId="63F8C7E6">
            <wp:extent cx="5943600" cy="3343275"/>
            <wp:effectExtent l="0" t="0" r="0" b="9525"/>
            <wp:docPr id="1293552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CEE6E" w14:textId="3CF3E4C2" w:rsidR="00B80E69" w:rsidRPr="00CA4AAD" w:rsidRDefault="00B80E69" w:rsidP="00710104">
      <w:pPr>
        <w:spacing w:after="160" w:line="259" w:lineRule="auto"/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sectPr w:rsidR="00B80E69" w:rsidRPr="00CA4AA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4AFCF" w14:textId="77777777" w:rsidR="00BB1FF5" w:rsidRDefault="00BB1FF5" w:rsidP="00E33C73">
      <w:r>
        <w:separator/>
      </w:r>
    </w:p>
  </w:endnote>
  <w:endnote w:type="continuationSeparator" w:id="0">
    <w:p w14:paraId="439F9B10" w14:textId="77777777" w:rsidR="00BB1FF5" w:rsidRDefault="00BB1FF5" w:rsidP="00E3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zon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EB06" w14:textId="77777777" w:rsidR="00624583" w:rsidRPr="00AF790B" w:rsidRDefault="00624583" w:rsidP="00624583">
    <w:pPr>
      <w:pStyle w:val="Footer"/>
      <w:rPr>
        <w:rFonts w:ascii="Bozon" w:hAnsi="Bozon"/>
        <w:sz w:val="20"/>
        <w:szCs w:val="20"/>
      </w:rPr>
    </w:pPr>
    <w:r w:rsidRPr="00AF790B">
      <w:rPr>
        <w:rFonts w:ascii="Bozon" w:hAnsi="Bozon"/>
        <w:sz w:val="20"/>
        <w:szCs w:val="20"/>
      </w:rPr>
      <w:t>**If you intend to use this brand, offer, or offer details in any of your marketing materials, please send Access a copy of the creative for our review and records.</w:t>
    </w:r>
  </w:p>
  <w:p w14:paraId="4EA92A5D" w14:textId="77777777" w:rsidR="00624583" w:rsidRDefault="00624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47385" w14:textId="77777777" w:rsidR="00BB1FF5" w:rsidRDefault="00BB1FF5" w:rsidP="00E33C73">
      <w:r>
        <w:separator/>
      </w:r>
    </w:p>
  </w:footnote>
  <w:footnote w:type="continuationSeparator" w:id="0">
    <w:p w14:paraId="4DFA10DB" w14:textId="77777777" w:rsidR="00BB1FF5" w:rsidRDefault="00BB1FF5" w:rsidP="00E33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51DD" w14:textId="0F7C31DC" w:rsidR="00E33C73" w:rsidRPr="00E33C73" w:rsidRDefault="00E33C73">
    <w:pPr>
      <w:pStyle w:val="Header"/>
      <w:rPr>
        <w:rFonts w:ascii="Bozon" w:hAnsi="Bozo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BD31CC2" wp14:editId="25D38136">
          <wp:simplePos x="0" y="0"/>
          <wp:positionH relativeFrom="column">
            <wp:posOffset>-571500</wp:posOffset>
          </wp:positionH>
          <wp:positionV relativeFrom="paragraph">
            <wp:posOffset>-190500</wp:posOffset>
          </wp:positionV>
          <wp:extent cx="1521619" cy="391273"/>
          <wp:effectExtent l="0" t="0" r="2540" b="254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1619" cy="3912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 w:rsidR="00B94682">
      <w:rPr>
        <w:rFonts w:ascii="Bozon" w:hAnsi="Bozon"/>
      </w:rPr>
      <w:t>OCTOBER 2026</w:t>
    </w:r>
  </w:p>
  <w:p w14:paraId="45F9B2FB" w14:textId="309B2F0D" w:rsidR="00E33C73" w:rsidRDefault="00E33C7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96C49" wp14:editId="0A750F65">
              <wp:simplePos x="0" y="0"/>
              <wp:positionH relativeFrom="margin">
                <wp:posOffset>-571500</wp:posOffset>
              </wp:positionH>
              <wp:positionV relativeFrom="paragraph">
                <wp:posOffset>199390</wp:posOffset>
              </wp:positionV>
              <wp:extent cx="7014845" cy="45719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014845" cy="45719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00FFD4"/>
                          </a:gs>
                          <a:gs pos="36000">
                            <a:srgbClr val="00CFF9"/>
                          </a:gs>
                          <a:gs pos="63000">
                            <a:srgbClr val="007CFF"/>
                          </a:gs>
                          <a:gs pos="100000">
                            <a:srgbClr val="681AEA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A46472" id="Rectangle 11" o:spid="_x0000_s1026" style="position:absolute;margin-left:-45pt;margin-top:15.7pt;width:552.35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" fillcolor="#00ffd4" stroked="f" strokeweight="1pt">
              <v:fill color2="#681aea" angle="90" colors="0 #00ffd4;23593f #00cff9;41288f #007cff;1 #681aea" focus="100%" type="gradient">
                <o:fill v:ext="view" type="gradientUnscaled"/>
              </v:fill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90695"/>
    <w:multiLevelType w:val="multilevel"/>
    <w:tmpl w:val="40F4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05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C73"/>
    <w:rsid w:val="00224415"/>
    <w:rsid w:val="003C291D"/>
    <w:rsid w:val="003D4752"/>
    <w:rsid w:val="00403A02"/>
    <w:rsid w:val="005730F5"/>
    <w:rsid w:val="005C72C7"/>
    <w:rsid w:val="005D27B5"/>
    <w:rsid w:val="006054E2"/>
    <w:rsid w:val="006172FD"/>
    <w:rsid w:val="00624583"/>
    <w:rsid w:val="00650D84"/>
    <w:rsid w:val="0069665B"/>
    <w:rsid w:val="006E11E7"/>
    <w:rsid w:val="007016E5"/>
    <w:rsid w:val="00710104"/>
    <w:rsid w:val="00797361"/>
    <w:rsid w:val="007D5CE3"/>
    <w:rsid w:val="007E1080"/>
    <w:rsid w:val="00A83DA4"/>
    <w:rsid w:val="00AF790B"/>
    <w:rsid w:val="00AF7B1C"/>
    <w:rsid w:val="00B80E69"/>
    <w:rsid w:val="00B94682"/>
    <w:rsid w:val="00BB1FF5"/>
    <w:rsid w:val="00BC724F"/>
    <w:rsid w:val="00C27D51"/>
    <w:rsid w:val="00C9762E"/>
    <w:rsid w:val="00CA4AAD"/>
    <w:rsid w:val="00D86ECC"/>
    <w:rsid w:val="00DA5A10"/>
    <w:rsid w:val="00DB4A60"/>
    <w:rsid w:val="00DD4AF8"/>
    <w:rsid w:val="00E33C73"/>
    <w:rsid w:val="00E44507"/>
    <w:rsid w:val="00F14C51"/>
    <w:rsid w:val="00F81868"/>
    <w:rsid w:val="00FD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E4B07"/>
  <w15:chartTrackingRefBased/>
  <w15:docId w15:val="{37B4D5D1-0BF6-4C7D-8187-23774064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3C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3C7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3C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C7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3C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C73"/>
    <w:rPr>
      <w:rFonts w:ascii="Times New Roman" w:eastAsia="Times New Roman" w:hAnsi="Times New Roman" w:cs="Times New Roman"/>
      <w:sz w:val="24"/>
      <w:szCs w:val="24"/>
    </w:rPr>
  </w:style>
  <w:style w:type="character" w:customStyle="1" w:styleId="offer-termslink">
    <w:name w:val="offer-terms__link"/>
    <w:basedOn w:val="DefaultParagraphFont"/>
    <w:rsid w:val="007E1080"/>
  </w:style>
  <w:style w:type="character" w:styleId="UnresolvedMention">
    <w:name w:val="Unresolved Mention"/>
    <w:basedOn w:val="DefaultParagraphFont"/>
    <w:uiPriority w:val="99"/>
    <w:semiHidden/>
    <w:unhideWhenUsed/>
    <w:rsid w:val="007E1080"/>
    <w:rPr>
      <w:color w:val="605E5C"/>
      <w:shd w:val="clear" w:color="auto" w:fill="E1DFDD"/>
    </w:rPr>
  </w:style>
  <w:style w:type="character" w:customStyle="1" w:styleId="test-idfield-value">
    <w:name w:val="test-id__field-value"/>
    <w:basedOn w:val="DefaultParagraphFont"/>
    <w:rsid w:val="00CA4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5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accessdevelopment.com/brand/66fa3ad83c99b4fba0c07c710cdb44d7b1ac58e7/goldbelly-logo.p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ldbelly.pxf.io/c/24547/1976650/13451?subId1=ADD_CV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accessdevelopment.co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247</Words>
  <Characters>1578</Characters>
  <Application>Microsoft Office Word</Application>
  <DocSecurity>0</DocSecurity>
  <Lines>315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Tracie.Ellis</dc:creator>
  <cp:keywords/>
  <dc:description/>
  <cp:lastModifiedBy>McKenzie Hall</cp:lastModifiedBy>
  <cp:revision>2</cp:revision>
  <dcterms:created xsi:type="dcterms:W3CDTF">2026-09-25T00:38:00Z</dcterms:created>
  <dcterms:modified xsi:type="dcterms:W3CDTF">2026-09-25T00:38:00Z</dcterms:modified>
</cp:coreProperties>
</file>